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4B" w:rsidRPr="004F2278" w:rsidRDefault="00CA664B" w:rsidP="00CA66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78">
        <w:rPr>
          <w:rFonts w:ascii="Times New Roman" w:hAnsi="Times New Roman" w:cs="Times New Roman"/>
          <w:b/>
          <w:sz w:val="28"/>
          <w:szCs w:val="28"/>
        </w:rPr>
        <w:t>Протокол школьного этапа Всероссийской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искусству</w:t>
      </w:r>
    </w:p>
    <w:p w:rsidR="00CA664B" w:rsidRDefault="00CA664B" w:rsidP="00CA66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78">
        <w:rPr>
          <w:rFonts w:ascii="Times New Roman" w:hAnsi="Times New Roman" w:cs="Times New Roman"/>
          <w:b/>
          <w:sz w:val="28"/>
          <w:szCs w:val="28"/>
        </w:rPr>
        <w:t>МАОУ «СОШ №3»</w:t>
      </w:r>
    </w:p>
    <w:p w:rsidR="00CA664B" w:rsidRDefault="00CA664B" w:rsidP="00CA66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:rsidR="00CA664B" w:rsidRDefault="00CA664B" w:rsidP="00CA664B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1008"/>
        <w:gridCol w:w="982"/>
        <w:gridCol w:w="638"/>
        <w:gridCol w:w="1027"/>
        <w:gridCol w:w="1001"/>
        <w:gridCol w:w="1557"/>
        <w:gridCol w:w="1827"/>
        <w:gridCol w:w="945"/>
        <w:gridCol w:w="1018"/>
        <w:gridCol w:w="547"/>
        <w:gridCol w:w="875"/>
        <w:gridCol w:w="2851"/>
      </w:tblGrid>
      <w:tr w:rsidR="00CA664B" w:rsidRPr="00CA664B" w:rsidTr="00CA664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A6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A6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(по графику)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Ограниченные возможности здоровья (</w:t>
            </w:r>
            <w:proofErr w:type="gramStart"/>
            <w:r w:rsidRPr="00CA6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имеются</w:t>
            </w:r>
            <w:proofErr w:type="gramEnd"/>
            <w:r w:rsidRPr="00CA6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/не имеются)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организация (сокращенное наименование в соответствии с Уставом)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 (победитель/призер/участник)</w:t>
            </w:r>
          </w:p>
        </w:tc>
      </w:tr>
      <w:tr w:rsidR="00CA664B" w:rsidRPr="00CA664B" w:rsidTr="00CA66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Турибаева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Омаровна</w:t>
            </w:r>
            <w:proofErr w:type="spellEnd"/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"СОШ №3"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Коченгина</w:t>
            </w:r>
            <w:proofErr w:type="spellEnd"/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CA664B" w:rsidRPr="00CA664B" w:rsidTr="00CA66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Хубаева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"СОШ №3"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Коченгина</w:t>
            </w:r>
            <w:proofErr w:type="spellEnd"/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64B" w:rsidRPr="00CA664B" w:rsidRDefault="00CA664B" w:rsidP="00CA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</w:tbl>
    <w:p w:rsidR="00F934AA" w:rsidRDefault="00F934AA">
      <w:bookmarkStart w:id="0" w:name="_GoBack"/>
      <w:bookmarkEnd w:id="0"/>
    </w:p>
    <w:sectPr w:rsidR="00F934AA" w:rsidSect="00CA66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4B"/>
    <w:rsid w:val="00766A5B"/>
    <w:rsid w:val="00CA664B"/>
    <w:rsid w:val="00F9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2023-10-30T16:41:00Z</cp:lastPrinted>
  <dcterms:created xsi:type="dcterms:W3CDTF">2023-10-30T16:40:00Z</dcterms:created>
  <dcterms:modified xsi:type="dcterms:W3CDTF">2023-10-30T18:08:00Z</dcterms:modified>
</cp:coreProperties>
</file>